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A00C" w14:textId="77777777" w:rsidR="00997A4B" w:rsidRDefault="00997A4B" w:rsidP="00997A4B">
      <w:pPr>
        <w:pStyle w:val="ListParagraph"/>
        <w:ind w:left="1440"/>
      </w:pPr>
    </w:p>
    <w:p w14:paraId="35BBEC28" w14:textId="141D6442" w:rsidR="006B5D94" w:rsidRPr="00B6580A" w:rsidRDefault="006B5D94" w:rsidP="006B5D94">
      <w:pPr>
        <w:jc w:val="center"/>
        <w:rPr>
          <w:b/>
          <w:sz w:val="32"/>
        </w:rPr>
      </w:pPr>
      <w:r>
        <w:rPr>
          <w:b/>
          <w:sz w:val="32"/>
        </w:rPr>
        <w:t>Jodo</w:t>
      </w:r>
      <w:r w:rsidRPr="00B6580A">
        <w:rPr>
          <w:b/>
          <w:sz w:val="32"/>
        </w:rPr>
        <w:t xml:space="preserve"> bu AGM meeting 9</w:t>
      </w:r>
      <w:r w:rsidRPr="00B6580A">
        <w:rPr>
          <w:b/>
          <w:sz w:val="32"/>
          <w:vertAlign w:val="superscript"/>
        </w:rPr>
        <w:t>th</w:t>
      </w:r>
      <w:r w:rsidRPr="00B6580A">
        <w:rPr>
          <w:b/>
          <w:sz w:val="32"/>
        </w:rPr>
        <w:t xml:space="preserve"> July 2016</w:t>
      </w:r>
    </w:p>
    <w:p w14:paraId="055F89E2" w14:textId="51CFECEB" w:rsidR="006B5D94" w:rsidRPr="00B6580A" w:rsidRDefault="006B5D94" w:rsidP="006B5D94">
      <w:pPr>
        <w:jc w:val="center"/>
        <w:rPr>
          <w:b/>
          <w:sz w:val="32"/>
        </w:rPr>
      </w:pPr>
      <w:r w:rsidRPr="00B6580A">
        <w:rPr>
          <w:b/>
          <w:sz w:val="32"/>
        </w:rPr>
        <w:t xml:space="preserve">Chair: </w:t>
      </w:r>
      <w:r w:rsidR="00B7083C">
        <w:rPr>
          <w:b/>
          <w:sz w:val="32"/>
        </w:rPr>
        <w:t xml:space="preserve">Al Colebourn, </w:t>
      </w:r>
      <w:r w:rsidRPr="00B6580A">
        <w:rPr>
          <w:b/>
          <w:sz w:val="32"/>
        </w:rPr>
        <w:t>bucho</w:t>
      </w:r>
    </w:p>
    <w:p w14:paraId="3D39644A" w14:textId="77777777" w:rsidR="006B5D94" w:rsidRDefault="006B5D94" w:rsidP="006B5D94"/>
    <w:p w14:paraId="1E890499" w14:textId="1E3DE6E9" w:rsidR="00B7083C" w:rsidRDefault="006B5D94" w:rsidP="00B7083C">
      <w:pPr>
        <w:pStyle w:val="ListParagraph"/>
        <w:numPr>
          <w:ilvl w:val="0"/>
          <w:numId w:val="6"/>
        </w:numPr>
      </w:pPr>
      <w:r>
        <w:t xml:space="preserve">Apologies for absences: </w:t>
      </w:r>
      <w:r w:rsidR="00B7083C">
        <w:t xml:space="preserve">Dan Silk, Jill </w:t>
      </w:r>
      <w:r w:rsidR="00B135E9">
        <w:t>W</w:t>
      </w:r>
      <w:r w:rsidR="00B7083C">
        <w:t>acey, Peter and Elena West</w:t>
      </w:r>
    </w:p>
    <w:p w14:paraId="031F6E3E" w14:textId="77777777" w:rsidR="00B7083C" w:rsidRDefault="00B7083C" w:rsidP="00B7083C"/>
    <w:p w14:paraId="720B79DE" w14:textId="12BD59C5" w:rsidR="00B7083C" w:rsidRDefault="00B7083C" w:rsidP="000058C9">
      <w:pPr>
        <w:pStyle w:val="ListParagraph"/>
        <w:numPr>
          <w:ilvl w:val="0"/>
          <w:numId w:val="6"/>
        </w:numPr>
      </w:pPr>
      <w:r>
        <w:t>Minutes of AGM 2</w:t>
      </w:r>
      <w:r w:rsidR="000058C9">
        <w:t>015 meeting and matters arising - m</w:t>
      </w:r>
      <w:r>
        <w:t>inutes accepted with 3 abstentions</w:t>
      </w:r>
    </w:p>
    <w:p w14:paraId="695EA207" w14:textId="77777777" w:rsidR="00B7083C" w:rsidRDefault="00B7083C" w:rsidP="00B7083C"/>
    <w:p w14:paraId="6B188A7F" w14:textId="5A0626FC" w:rsidR="00B7083C" w:rsidRDefault="00B7083C" w:rsidP="00A61C19">
      <w:pPr>
        <w:pStyle w:val="ListParagraph"/>
        <w:numPr>
          <w:ilvl w:val="0"/>
          <w:numId w:val="6"/>
        </w:numPr>
      </w:pPr>
      <w:r>
        <w:t>Summary of year: Al apologised for lack of attendenace at his own events</w:t>
      </w:r>
      <w:r w:rsidR="00B135E9">
        <w:t xml:space="preserve"> due to relocating abroad</w:t>
      </w:r>
      <w:r>
        <w:t xml:space="preserve">.  </w:t>
      </w:r>
      <w:r w:rsidR="00B135E9">
        <w:t>There had been a g</w:t>
      </w:r>
      <w:r>
        <w:t>ood turn out for spring serminar and nationals. Financial performance a lot better: the bu saved a lot of money by splitting from iai in  nationals,</w:t>
      </w:r>
      <w:r w:rsidR="00B135E9">
        <w:t xml:space="preserve"> and the</w:t>
      </w:r>
      <w:r>
        <w:t xml:space="preserve"> West Mids and spring seminar were profitable. Only kangeiko is not profitable and Darlington is marginally profitable. </w:t>
      </w:r>
      <w:r w:rsidR="00B135E9">
        <w:t xml:space="preserve">Al also warned that the </w:t>
      </w:r>
      <w:r>
        <w:t>2016 summer seminar may not be profitable</w:t>
      </w:r>
    </w:p>
    <w:p w14:paraId="312A7BD3" w14:textId="77777777" w:rsidR="00B7083C" w:rsidRDefault="00B7083C" w:rsidP="00B7083C">
      <w:pPr>
        <w:pStyle w:val="ListParagraph"/>
      </w:pPr>
    </w:p>
    <w:p w14:paraId="67E9B31E" w14:textId="498B9117" w:rsidR="00B7083C" w:rsidRDefault="00B7083C" w:rsidP="00A61C19">
      <w:pPr>
        <w:pStyle w:val="ListParagraph"/>
        <w:numPr>
          <w:ilvl w:val="0"/>
          <w:numId w:val="6"/>
        </w:numPr>
      </w:pPr>
      <w:r>
        <w:t>Bu expressed thanks for £2.5k cash injection from CS funds as per member’s vote, the bu had a good financial result last year. Budget for 2017 predicts a surplus, up to the new bucho to decide what to do with it</w:t>
      </w:r>
    </w:p>
    <w:p w14:paraId="4CCA1005" w14:textId="77777777" w:rsidR="00B7083C" w:rsidRDefault="00B7083C" w:rsidP="00B7083C"/>
    <w:p w14:paraId="67CB648B" w14:textId="17319E79" w:rsidR="00B7083C" w:rsidRDefault="00B7083C" w:rsidP="00B7083C">
      <w:pPr>
        <w:pStyle w:val="ListParagraph"/>
        <w:numPr>
          <w:ilvl w:val="0"/>
          <w:numId w:val="6"/>
        </w:numPr>
      </w:pPr>
      <w:r>
        <w:t>Members</w:t>
      </w:r>
      <w:r w:rsidR="00B135E9">
        <w:t>hip report</w:t>
      </w:r>
      <w:r>
        <w:t>: 227</w:t>
      </w:r>
      <w:r w:rsidR="00B135E9">
        <w:t xml:space="preserve"> members</w:t>
      </w:r>
      <w:r>
        <w:t>,</w:t>
      </w:r>
      <w:r w:rsidR="00B135E9">
        <w:t xml:space="preserve"> a</w:t>
      </w:r>
      <w:r>
        <w:t xml:space="preserve"> small increase in last year</w:t>
      </w:r>
    </w:p>
    <w:p w14:paraId="483910AA" w14:textId="0D4AAEC9" w:rsidR="00B7083C" w:rsidRDefault="00B7083C" w:rsidP="000058C9"/>
    <w:p w14:paraId="38C3BD11" w14:textId="42A3C1D5" w:rsidR="00B7083C" w:rsidRDefault="00B7083C" w:rsidP="00B7083C">
      <w:pPr>
        <w:pStyle w:val="ListParagraph"/>
        <w:numPr>
          <w:ilvl w:val="0"/>
          <w:numId w:val="6"/>
        </w:numPr>
      </w:pPr>
      <w:r>
        <w:t>Gra</w:t>
      </w:r>
      <w:r w:rsidR="00B135E9">
        <w:t>ding officer</w:t>
      </w:r>
      <w:r>
        <w:t xml:space="preserve"> report: 4 gradings held, 39 members successful, an increase on last year</w:t>
      </w:r>
    </w:p>
    <w:p w14:paraId="583A043B" w14:textId="77777777" w:rsidR="00B7083C" w:rsidRDefault="00B7083C" w:rsidP="00B7083C"/>
    <w:p w14:paraId="030216D2" w14:textId="70431D0C" w:rsidR="00B7083C" w:rsidRDefault="00B7083C" w:rsidP="006E659D">
      <w:pPr>
        <w:pStyle w:val="ListParagraph"/>
        <w:numPr>
          <w:ilvl w:val="0"/>
          <w:numId w:val="6"/>
        </w:numPr>
      </w:pPr>
      <w:r>
        <w:t>Squad trainer’s report – new squad manager</w:t>
      </w:r>
      <w:r w:rsidR="00675D29">
        <w:t xml:space="preserve"> (Ally Mihaylova</w:t>
      </w:r>
      <w:r w:rsidR="000058C9">
        <w:t>)</w:t>
      </w:r>
      <w:r>
        <w:t xml:space="preserve"> co-opted after George Valkov stood down</w:t>
      </w:r>
      <w:r w:rsidR="000058C9">
        <w:t xml:space="preserve"> owing to family pressures, vote of thanks awarded.  Performance in national events has historically been good but </w:t>
      </w:r>
      <w:r w:rsidR="00B135E9">
        <w:t xml:space="preserve">then the </w:t>
      </w:r>
      <w:r w:rsidR="000058C9">
        <w:t>best players got promoted out or moved to Japan. Performance since then has been spirited but not successful, perhaps owing to overreliance on one dojo.  Regional representation now seen in events and in national squad, and bu has seen steady increase in results. Competition is much stronger overseas but things are improving</w:t>
      </w:r>
      <w:r w:rsidR="00870DDD">
        <w:t xml:space="preserve">.  </w:t>
      </w:r>
      <w:r w:rsidR="000058C9">
        <w:t>Document called ‘developing UK jodo’ posted on website, values of sending a squad to EJC reiterated</w:t>
      </w:r>
      <w:r w:rsidR="00870DDD">
        <w:t>.  Meeting noted that</w:t>
      </w:r>
      <w:r w:rsidR="00A620B0">
        <w:t xml:space="preserve"> Shakir Rahman</w:t>
      </w:r>
      <w:r w:rsidR="00870DDD">
        <w:t xml:space="preserve"> raised £500 grant from his local council</w:t>
      </w:r>
      <w:r w:rsidR="00A620B0">
        <w:t>, Ed</w:t>
      </w:r>
      <w:r w:rsidR="00B135E9">
        <w:t xml:space="preserve"> Marshall</w:t>
      </w:r>
      <w:r w:rsidR="00A620B0">
        <w:t xml:space="preserve"> also obtained funding</w:t>
      </w:r>
    </w:p>
    <w:p w14:paraId="5F074818" w14:textId="77777777" w:rsidR="000058C9" w:rsidRDefault="000058C9" w:rsidP="000058C9"/>
    <w:p w14:paraId="36E735CA" w14:textId="20D7040C" w:rsidR="000058C9" w:rsidRDefault="000058C9" w:rsidP="00B7083C">
      <w:pPr>
        <w:pStyle w:val="ListParagraph"/>
        <w:numPr>
          <w:ilvl w:val="0"/>
          <w:numId w:val="6"/>
        </w:numPr>
      </w:pPr>
      <w:r>
        <w:t xml:space="preserve">Budget: </w:t>
      </w:r>
      <w:r w:rsidR="00791AE6">
        <w:t xml:space="preserve">event </w:t>
      </w:r>
      <w:r>
        <w:t>fees tend to be £5 per day more than iai bu, will continue with this.  Subscription rates increased last year to £20 for full member and £10 for junior/concessions</w:t>
      </w:r>
      <w:r w:rsidR="009E0E50">
        <w:t xml:space="preserve"> and </w:t>
      </w:r>
      <w:r w:rsidR="00791AE6">
        <w:t xml:space="preserve">Al </w:t>
      </w:r>
      <w:r w:rsidR="009E0E50">
        <w:t>propos</w:t>
      </w:r>
      <w:r w:rsidR="00791AE6">
        <w:t xml:space="preserve">ed </w:t>
      </w:r>
      <w:r w:rsidR="009E0E50">
        <w:t>that this rate continue</w:t>
      </w:r>
      <w:r>
        <w:t>.  Accepted unanimously.</w:t>
      </w:r>
    </w:p>
    <w:p w14:paraId="6553C97C" w14:textId="77777777" w:rsidR="00A620B0" w:rsidRDefault="00A620B0" w:rsidP="00A620B0"/>
    <w:p w14:paraId="6791F43D" w14:textId="18BFB3F5" w:rsidR="00A620B0" w:rsidRDefault="00A620B0" w:rsidP="00B7083C">
      <w:pPr>
        <w:pStyle w:val="ListParagraph"/>
        <w:numPr>
          <w:ilvl w:val="0"/>
          <w:numId w:val="6"/>
        </w:numPr>
      </w:pPr>
      <w:r>
        <w:t xml:space="preserve">Officers and teachers </w:t>
      </w:r>
      <w:r w:rsidR="00791AE6">
        <w:t xml:space="preserve">were </w:t>
      </w:r>
      <w:r>
        <w:t>thanked for running events on reduced or zero expenses, effectively contributing hundreds of pounds each</w:t>
      </w:r>
      <w:r w:rsidR="006465F8">
        <w:t>.</w:t>
      </w:r>
      <w:bookmarkStart w:id="0" w:name="_GoBack"/>
      <w:bookmarkEnd w:id="0"/>
    </w:p>
    <w:p w14:paraId="2FB38221" w14:textId="77777777" w:rsidR="009E0E50" w:rsidRDefault="009E0E50" w:rsidP="009E0E50"/>
    <w:p w14:paraId="55EE3D53" w14:textId="3D37979A" w:rsidR="009E0E50" w:rsidRDefault="00870DDD" w:rsidP="00B7083C">
      <w:pPr>
        <w:pStyle w:val="ListParagraph"/>
        <w:numPr>
          <w:ilvl w:val="0"/>
          <w:numId w:val="6"/>
        </w:numPr>
      </w:pPr>
      <w:r>
        <w:t xml:space="preserve">Budget almost identical as previous year, with </w:t>
      </w:r>
      <w:r w:rsidR="006465F8">
        <w:t xml:space="preserve">a </w:t>
      </w:r>
      <w:r>
        <w:t xml:space="preserve">large summer seminar event. </w:t>
      </w:r>
    </w:p>
    <w:p w14:paraId="1CBE6A41" w14:textId="77777777" w:rsidR="00870DDD" w:rsidRDefault="00870DDD" w:rsidP="00870DDD"/>
    <w:p w14:paraId="2DC11949" w14:textId="3CBA7F96" w:rsidR="00870DDD" w:rsidRDefault="00870DDD" w:rsidP="00B7083C">
      <w:pPr>
        <w:pStyle w:val="ListParagraph"/>
        <w:numPr>
          <w:ilvl w:val="0"/>
          <w:numId w:val="6"/>
        </w:numPr>
      </w:pPr>
      <w:r>
        <w:t>Jodo DRC me</w:t>
      </w:r>
      <w:r w:rsidR="00791AE6">
        <w:t>eting: no compliants received. It was agreed that m</w:t>
      </w:r>
      <w:r>
        <w:t xml:space="preserve">ore promotion of the art </w:t>
      </w:r>
      <w:r w:rsidR="00791AE6">
        <w:t xml:space="preserve">was </w:t>
      </w:r>
      <w:r>
        <w:t>needed at dojo level,</w:t>
      </w:r>
      <w:r w:rsidR="00791AE6">
        <w:t xml:space="preserve"> and it was</w:t>
      </w:r>
      <w:r>
        <w:t xml:space="preserve"> up to DRCs to lead local development</w:t>
      </w:r>
    </w:p>
    <w:p w14:paraId="22DD17C4" w14:textId="77777777" w:rsidR="00870DDD" w:rsidRDefault="00870DDD" w:rsidP="00870DDD"/>
    <w:p w14:paraId="3ED83A9E" w14:textId="485B2835" w:rsidR="00870DDD" w:rsidRDefault="00870DDD" w:rsidP="00B7083C">
      <w:pPr>
        <w:pStyle w:val="ListParagraph"/>
        <w:numPr>
          <w:ilvl w:val="0"/>
          <w:numId w:val="6"/>
        </w:numPr>
      </w:pPr>
      <w:r>
        <w:t>Election of officers:</w:t>
      </w:r>
    </w:p>
    <w:p w14:paraId="6C225749" w14:textId="77777777" w:rsidR="00870DDD" w:rsidRDefault="00870DDD" w:rsidP="00870DDD"/>
    <w:p w14:paraId="7A3E6FFD" w14:textId="636BE4DB" w:rsidR="00870DDD" w:rsidRDefault="00870DDD" w:rsidP="00870DDD">
      <w:pPr>
        <w:pStyle w:val="ListParagraph"/>
        <w:numPr>
          <w:ilvl w:val="1"/>
          <w:numId w:val="6"/>
        </w:numPr>
      </w:pPr>
      <w:r>
        <w:t>Al thanked the officers for keeping the bu running, especially events and grading officers (Dan and Kris)</w:t>
      </w:r>
      <w:r w:rsidR="006465F8">
        <w:t xml:space="preserve">,  the cashier (Stojanka),  and </w:t>
      </w:r>
      <w:r>
        <w:t xml:space="preserve">Ed and Jenny for fundraising, and </w:t>
      </w:r>
      <w:r w:rsidR="006465F8">
        <w:t>David</w:t>
      </w:r>
      <w:r w:rsidR="00A620B0">
        <w:t xml:space="preserve"> Parker for website support</w:t>
      </w:r>
    </w:p>
    <w:p w14:paraId="7B249213" w14:textId="76408784" w:rsidR="00A620B0" w:rsidRDefault="00A620B0" w:rsidP="00870DDD">
      <w:pPr>
        <w:pStyle w:val="ListParagraph"/>
        <w:numPr>
          <w:ilvl w:val="1"/>
          <w:numId w:val="6"/>
        </w:numPr>
      </w:pPr>
      <w:r>
        <w:t>Dan Silk and Kris Poslusna reelected unopposed</w:t>
      </w:r>
    </w:p>
    <w:p w14:paraId="24E00BF5" w14:textId="53DCF1F5" w:rsidR="00A620B0" w:rsidRDefault="00A620B0" w:rsidP="00870DDD">
      <w:pPr>
        <w:pStyle w:val="ListParagraph"/>
        <w:numPr>
          <w:ilvl w:val="1"/>
          <w:numId w:val="6"/>
        </w:numPr>
      </w:pPr>
      <w:r>
        <w:t xml:space="preserve">Al Colebourn </w:t>
      </w:r>
      <w:r w:rsidR="00791AE6">
        <w:t xml:space="preserve">announced he was </w:t>
      </w:r>
      <w:r>
        <w:t>stepping down as bucho, Stojanka Vidinic</w:t>
      </w:r>
      <w:r w:rsidR="00791AE6">
        <w:t xml:space="preserve"> was</w:t>
      </w:r>
      <w:r>
        <w:t xml:space="preserve"> only nomination and therefore elected bucho</w:t>
      </w:r>
    </w:p>
    <w:p w14:paraId="249BCDB0" w14:textId="1FF1905D" w:rsidR="00A620B0" w:rsidRDefault="00A620B0" w:rsidP="00870DDD">
      <w:pPr>
        <w:pStyle w:val="ListParagraph"/>
        <w:numPr>
          <w:ilvl w:val="1"/>
          <w:numId w:val="6"/>
        </w:numPr>
      </w:pPr>
      <w:r>
        <w:t>Vote of thanks proposed to Al Colebourn for role as bucho and previous roles</w:t>
      </w:r>
    </w:p>
    <w:p w14:paraId="2BBEEF15" w14:textId="5E3B1CB8" w:rsidR="00A620B0" w:rsidRDefault="00A620B0" w:rsidP="00870DDD">
      <w:pPr>
        <w:pStyle w:val="ListParagraph"/>
        <w:numPr>
          <w:ilvl w:val="1"/>
          <w:numId w:val="6"/>
        </w:numPr>
      </w:pPr>
      <w:r>
        <w:t>Ed</w:t>
      </w:r>
      <w:r w:rsidR="00791AE6">
        <w:t xml:space="preserve"> Marshall</w:t>
      </w:r>
      <w:r>
        <w:t xml:space="preserve"> is new bu cashier</w:t>
      </w:r>
    </w:p>
    <w:p w14:paraId="113C00E7" w14:textId="77777777" w:rsidR="00A620B0" w:rsidRDefault="00A620B0" w:rsidP="00A620B0">
      <w:pPr>
        <w:pStyle w:val="ListParagraph"/>
        <w:ind w:left="1440"/>
      </w:pPr>
    </w:p>
    <w:p w14:paraId="7FDB6D00" w14:textId="595EFA8E" w:rsidR="00A620B0" w:rsidRDefault="00A620B0" w:rsidP="00A620B0">
      <w:pPr>
        <w:pStyle w:val="ListParagraph"/>
        <w:numPr>
          <w:ilvl w:val="0"/>
          <w:numId w:val="6"/>
        </w:numPr>
      </w:pPr>
      <w:r>
        <w:t>Stojanka closed the meeting</w:t>
      </w:r>
    </w:p>
    <w:p w14:paraId="249F0214" w14:textId="77777777" w:rsidR="00B7083C" w:rsidRDefault="00B7083C" w:rsidP="00B7083C"/>
    <w:p w14:paraId="46794795" w14:textId="77777777" w:rsidR="006B5D94" w:rsidRDefault="006B5D94" w:rsidP="00997A4B">
      <w:pPr>
        <w:pStyle w:val="ListParagraph"/>
        <w:ind w:left="1440"/>
      </w:pPr>
    </w:p>
    <w:sectPr w:rsidR="006B5D94" w:rsidSect="005E4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B5"/>
    <w:multiLevelType w:val="hybridMultilevel"/>
    <w:tmpl w:val="F4AAC06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867B77"/>
    <w:multiLevelType w:val="hybridMultilevel"/>
    <w:tmpl w:val="F79A9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0D93"/>
    <w:multiLevelType w:val="hybridMultilevel"/>
    <w:tmpl w:val="FFE2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EB6548"/>
    <w:multiLevelType w:val="hybridMultilevel"/>
    <w:tmpl w:val="FDF41C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E5AEA"/>
    <w:multiLevelType w:val="hybridMultilevel"/>
    <w:tmpl w:val="39527DF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0B799A"/>
    <w:multiLevelType w:val="hybridMultilevel"/>
    <w:tmpl w:val="801E7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60"/>
    <w:rsid w:val="000058C9"/>
    <w:rsid w:val="002D2BD1"/>
    <w:rsid w:val="00317879"/>
    <w:rsid w:val="00364B9C"/>
    <w:rsid w:val="00373C95"/>
    <w:rsid w:val="005A7F72"/>
    <w:rsid w:val="005E45DE"/>
    <w:rsid w:val="006465F8"/>
    <w:rsid w:val="006542A7"/>
    <w:rsid w:val="00675D29"/>
    <w:rsid w:val="006B5D94"/>
    <w:rsid w:val="00791AE6"/>
    <w:rsid w:val="00870DDD"/>
    <w:rsid w:val="008F6060"/>
    <w:rsid w:val="009421A5"/>
    <w:rsid w:val="00944F6A"/>
    <w:rsid w:val="00997A4B"/>
    <w:rsid w:val="009E0E50"/>
    <w:rsid w:val="00A620B0"/>
    <w:rsid w:val="00B135E9"/>
    <w:rsid w:val="00B6580A"/>
    <w:rsid w:val="00B7083C"/>
    <w:rsid w:val="00D15617"/>
    <w:rsid w:val="00EE2116"/>
    <w:rsid w:val="00FC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Stojanka</cp:lastModifiedBy>
  <cp:revision>3</cp:revision>
  <dcterms:created xsi:type="dcterms:W3CDTF">2017-03-14T19:09:00Z</dcterms:created>
  <dcterms:modified xsi:type="dcterms:W3CDTF">2017-03-14T19:32:00Z</dcterms:modified>
</cp:coreProperties>
</file>